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93" w:type="dxa"/>
        <w:tblInd w:w="-601" w:type="dxa"/>
        <w:tblLayout w:type="fixed"/>
        <w:tblLook w:val="04A0"/>
      </w:tblPr>
      <w:tblGrid>
        <w:gridCol w:w="704"/>
        <w:gridCol w:w="4116"/>
        <w:gridCol w:w="2977"/>
        <w:gridCol w:w="2496"/>
      </w:tblGrid>
      <w:tr w:rsidR="003246E3" w:rsidRPr="00683E44" w:rsidTr="003246E3">
        <w:trPr>
          <w:trHeight w:val="835"/>
        </w:trPr>
        <w:tc>
          <w:tcPr>
            <w:tcW w:w="704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3246E3" w:rsidRDefault="003246E3" w:rsidP="003D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Курируемая группа</w:t>
            </w:r>
          </w:p>
        </w:tc>
      </w:tr>
      <w:tr w:rsidR="003246E3" w:rsidRPr="00683E44" w:rsidTr="003246E3">
        <w:trPr>
          <w:trHeight w:val="142"/>
        </w:trPr>
        <w:tc>
          <w:tcPr>
            <w:tcW w:w="10293" w:type="dxa"/>
            <w:gridSpan w:val="4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Лечебный факультет, старший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поток Малышева Татьяна, 507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Перова Арина Вячеславовна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Леванчук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3246E3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Татьяна Александровна 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Усов Дмитрий Вячеславович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96" w:type="dxa"/>
          </w:tcPr>
          <w:p w:rsidR="003246E3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Бедова Василиса Александровна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96" w:type="dxa"/>
          </w:tcPr>
          <w:p w:rsidR="003246E3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Писаренко Анна Николаевна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Журавихин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96" w:type="dxa"/>
          </w:tcPr>
          <w:p w:rsidR="003246E3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Романова Екатерина Максимовна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Осоруев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246E3" w:rsidRPr="00683E44" w:rsidTr="007F7171">
        <w:trPr>
          <w:trHeight w:val="546"/>
        </w:trPr>
        <w:tc>
          <w:tcPr>
            <w:tcW w:w="10293" w:type="dxa"/>
            <w:gridSpan w:val="4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Лечебный факультет, старший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поток Перова Арина 404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Ваганов Геннадий Алексеевич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Карбач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Филёв Артём Андреевич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Артём Александрович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Ирина Сергеевна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Default="003246E3" w:rsidP="0032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46E3" w:rsidRPr="00683E44" w:rsidRDefault="003246E3" w:rsidP="0032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96" w:type="dxa"/>
          </w:tcPr>
          <w:p w:rsidR="003246E3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Владислав Павлович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Березин Игорь Алексеевич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Пасынков Егор Евгеньевич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246E3" w:rsidRPr="00683E44" w:rsidTr="00456405">
        <w:trPr>
          <w:trHeight w:val="546"/>
        </w:trPr>
        <w:tc>
          <w:tcPr>
            <w:tcW w:w="10293" w:type="dxa"/>
            <w:gridSpan w:val="4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Педиатрический факультет, старший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Маслова Татьяна, 647 </w:t>
            </w:r>
            <w:proofErr w:type="spellStart"/>
            <w:r w:rsidRPr="00683E4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6" w:type="dxa"/>
          </w:tcPr>
          <w:p w:rsidR="003246E3" w:rsidRPr="005E1040" w:rsidRDefault="003246E3" w:rsidP="003D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Товаршинова</w:t>
            </w:r>
            <w:proofErr w:type="spellEnd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Ильинична</w:t>
            </w:r>
          </w:p>
          <w:p w:rsidR="003246E3" w:rsidRPr="005E1040" w:rsidRDefault="003246E3" w:rsidP="003D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Тивелев</w:t>
            </w:r>
            <w:proofErr w:type="spellEnd"/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Владимирович  </w:t>
            </w:r>
          </w:p>
        </w:tc>
        <w:tc>
          <w:tcPr>
            <w:tcW w:w="2977" w:type="dxa"/>
          </w:tcPr>
          <w:p w:rsidR="003246E3" w:rsidRPr="005E1040" w:rsidRDefault="003246E3" w:rsidP="003D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446</w:t>
            </w:r>
          </w:p>
          <w:p w:rsidR="003246E3" w:rsidRPr="005E1040" w:rsidRDefault="003246E3" w:rsidP="003D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96" w:type="dxa"/>
          </w:tcPr>
          <w:p w:rsidR="003246E3" w:rsidRPr="005E1040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5E1040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4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6" w:type="dxa"/>
          </w:tcPr>
          <w:p w:rsidR="003246E3" w:rsidRPr="00F82CF9" w:rsidRDefault="003246E3" w:rsidP="003D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Ванчикова </w:t>
            </w:r>
            <w:proofErr w:type="spellStart"/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Алтана</w:t>
            </w:r>
            <w:proofErr w:type="spellEnd"/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Валерьевна</w:t>
            </w:r>
          </w:p>
          <w:p w:rsidR="003246E3" w:rsidRPr="00F82CF9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 Александр Сергеевич </w:t>
            </w:r>
          </w:p>
        </w:tc>
        <w:tc>
          <w:tcPr>
            <w:tcW w:w="2977" w:type="dxa"/>
          </w:tcPr>
          <w:p w:rsidR="003246E3" w:rsidRPr="00F82CF9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3246E3" w:rsidRPr="00F82CF9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96" w:type="dxa"/>
          </w:tcPr>
          <w:p w:rsidR="003246E3" w:rsidRPr="00F82CF9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F82CF9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 Кристина Дмитриевна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446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Горбунова Юлия Михайловна 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Безбородова Анастасия Александровна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3246E3" w:rsidRPr="005E1040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40">
              <w:rPr>
                <w:rFonts w:ascii="Times New Roman" w:hAnsi="Times New Roman" w:cs="Times New Roman"/>
                <w:sz w:val="24"/>
                <w:szCs w:val="24"/>
              </w:rPr>
              <w:t>Васюкова Светлана Борисовна</w:t>
            </w:r>
          </w:p>
        </w:tc>
        <w:tc>
          <w:tcPr>
            <w:tcW w:w="2977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96" w:type="dxa"/>
          </w:tcPr>
          <w:p w:rsidR="003246E3" w:rsidRPr="00683E44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246E3" w:rsidRPr="00683E44" w:rsidTr="003246E3">
        <w:trPr>
          <w:trHeight w:val="546"/>
        </w:trPr>
        <w:tc>
          <w:tcPr>
            <w:tcW w:w="704" w:type="dxa"/>
          </w:tcPr>
          <w:p w:rsidR="003246E3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246E3" w:rsidRPr="00683E44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6" w:type="dxa"/>
          </w:tcPr>
          <w:p w:rsidR="003246E3" w:rsidRPr="008868DD" w:rsidRDefault="003246E3" w:rsidP="003D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Рыкова Елена Александровна </w:t>
            </w:r>
          </w:p>
          <w:p w:rsidR="003246E3" w:rsidRPr="008868DD" w:rsidRDefault="003246E3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Голыгина</w:t>
            </w:r>
            <w:proofErr w:type="spellEnd"/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2977" w:type="dxa"/>
          </w:tcPr>
          <w:p w:rsidR="003246E3" w:rsidRPr="008868DD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3246E3" w:rsidRPr="008868DD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496" w:type="dxa"/>
          </w:tcPr>
          <w:p w:rsidR="003246E3" w:rsidRPr="008868DD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3" w:rsidRPr="008868DD" w:rsidRDefault="003246E3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  <w:vMerge w:val="restart"/>
          </w:tcPr>
          <w:p w:rsidR="009147B4" w:rsidRPr="00683E44" w:rsidRDefault="009147B4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47B4" w:rsidRPr="00683E44" w:rsidRDefault="009147B4" w:rsidP="0031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Merge w:val="restart"/>
          </w:tcPr>
          <w:p w:rsidR="009147B4" w:rsidRDefault="009147B4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02C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  <w:p w:rsidR="009147B4" w:rsidRPr="00D9002C" w:rsidRDefault="009147B4" w:rsidP="0091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96" w:type="dxa"/>
            <w:vMerge w:val="restart"/>
          </w:tcPr>
          <w:p w:rsidR="009147B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  <w:vMerge/>
          </w:tcPr>
          <w:p w:rsidR="009147B4" w:rsidRPr="00683E44" w:rsidRDefault="009147B4" w:rsidP="0031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9147B4" w:rsidRPr="00D9002C" w:rsidRDefault="009147B4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496" w:type="dxa"/>
            <w:vMerge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683E44" w:rsidRDefault="009147B4" w:rsidP="0031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9147B4" w:rsidRPr="00683E44" w:rsidRDefault="009147B4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Огибенина</w:t>
            </w:r>
            <w:proofErr w:type="spellEnd"/>
            <w:r w:rsidRPr="00683E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496" w:type="dxa"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683E44" w:rsidRDefault="009147B4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6" w:type="dxa"/>
          </w:tcPr>
          <w:p w:rsidR="009147B4" w:rsidRPr="00683E44" w:rsidRDefault="009147B4" w:rsidP="003D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Шереметьева Евгения Андреевна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96" w:type="dxa"/>
          </w:tcPr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147B4" w:rsidRPr="00683E44" w:rsidTr="004565D2">
        <w:trPr>
          <w:trHeight w:val="546"/>
        </w:trPr>
        <w:tc>
          <w:tcPr>
            <w:tcW w:w="10293" w:type="dxa"/>
            <w:gridSpan w:val="4"/>
          </w:tcPr>
          <w:p w:rsidR="009147B4" w:rsidRPr="00683E44" w:rsidRDefault="009147B4" w:rsidP="003246E3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683E44">
              <w:rPr>
                <w:rFonts w:cs="Times New Roman"/>
                <w:b/>
                <w:bCs/>
                <w:lang w:val="ru-RU"/>
              </w:rPr>
              <w:t xml:space="preserve">Стоматологический факультет, старший </w:t>
            </w:r>
            <w:proofErr w:type="spellStart"/>
            <w:r w:rsidRPr="00683E44">
              <w:rPr>
                <w:rFonts w:cs="Times New Roman"/>
                <w:b/>
                <w:bCs/>
                <w:lang w:val="ru-RU"/>
              </w:rPr>
              <w:t>тьютор</w:t>
            </w:r>
            <w:proofErr w:type="spellEnd"/>
            <w:r w:rsidRPr="00683E44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b/>
                <w:bCs/>
                <w:lang w:val="ru-RU"/>
              </w:rPr>
              <w:t>Шеломенцева</w:t>
            </w:r>
            <w:proofErr w:type="spellEnd"/>
            <w:r w:rsidRPr="00683E44">
              <w:rPr>
                <w:rFonts w:cs="Times New Roman"/>
                <w:b/>
                <w:bCs/>
                <w:lang w:val="ru-RU"/>
              </w:rPr>
              <w:t xml:space="preserve"> Наталья, 534 </w:t>
            </w:r>
            <w:proofErr w:type="spellStart"/>
            <w:r w:rsidRPr="00683E44">
              <w:rPr>
                <w:rFonts w:cs="Times New Roman"/>
                <w:b/>
                <w:bCs/>
                <w:lang w:val="ru-RU"/>
              </w:rPr>
              <w:t>гр</w:t>
            </w:r>
            <w:proofErr w:type="spellEnd"/>
          </w:p>
          <w:p w:rsidR="009147B4" w:rsidRPr="00683E44" w:rsidRDefault="009147B4" w:rsidP="003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7C2270" w:rsidRDefault="009147B4" w:rsidP="007C2270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</w:rPr>
              <w:t>3</w:t>
            </w:r>
            <w:r w:rsidR="007C2270">
              <w:rPr>
                <w:rFonts w:cs="Times New Roman"/>
                <w:lang w:val="ru-RU"/>
              </w:rPr>
              <w:t>6</w:t>
            </w:r>
          </w:p>
        </w:tc>
        <w:tc>
          <w:tcPr>
            <w:tcW w:w="4116" w:type="dxa"/>
          </w:tcPr>
          <w:p w:rsidR="009147B4" w:rsidRPr="00683E44" w:rsidRDefault="009147B4" w:rsidP="003D4E27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Кузнецов Никита Александрович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433</w:t>
            </w:r>
          </w:p>
        </w:tc>
        <w:tc>
          <w:tcPr>
            <w:tcW w:w="2496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131</w:t>
            </w: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7C2270" w:rsidRDefault="009147B4" w:rsidP="007C2270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</w:rPr>
              <w:t>3</w:t>
            </w:r>
            <w:r w:rsidR="007C2270">
              <w:rPr>
                <w:rFonts w:cs="Times New Roman"/>
                <w:lang w:val="ru-RU"/>
              </w:rPr>
              <w:t>7</w:t>
            </w:r>
          </w:p>
        </w:tc>
        <w:tc>
          <w:tcPr>
            <w:tcW w:w="4116" w:type="dxa"/>
          </w:tcPr>
          <w:p w:rsidR="009147B4" w:rsidRPr="00683E44" w:rsidRDefault="009147B4" w:rsidP="003D4E27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683E44">
              <w:rPr>
                <w:rFonts w:cs="Times New Roman"/>
                <w:lang w:val="ru-RU"/>
              </w:rPr>
              <w:t>Нечкин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Александр Михайлович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lang w:val="ru-RU"/>
              </w:rPr>
              <w:t>434</w:t>
            </w:r>
          </w:p>
        </w:tc>
        <w:tc>
          <w:tcPr>
            <w:tcW w:w="2496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132</w:t>
            </w: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7C2270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</w:rPr>
              <w:t>3</w:t>
            </w:r>
            <w:r w:rsidR="007C2270">
              <w:rPr>
                <w:rFonts w:cs="Times New Roman"/>
                <w:lang w:val="ru-RU"/>
              </w:rPr>
              <w:t>8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167393" w:rsidRDefault="009147B4" w:rsidP="007C2270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3</w:t>
            </w:r>
            <w:r w:rsidR="007C2270">
              <w:rPr>
                <w:rFonts w:cs="Times New Roman"/>
                <w:lang w:val="ru-RU"/>
              </w:rPr>
              <w:t>9</w:t>
            </w:r>
          </w:p>
        </w:tc>
        <w:tc>
          <w:tcPr>
            <w:tcW w:w="4116" w:type="dxa"/>
          </w:tcPr>
          <w:p w:rsidR="009147B4" w:rsidRPr="00683E44" w:rsidRDefault="009147B4" w:rsidP="003D4E27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color w:val="000000"/>
                <w:lang w:val="ru-RU"/>
              </w:rPr>
              <w:t>Синева Полина Сергеевна</w:t>
            </w:r>
          </w:p>
          <w:p w:rsidR="009147B4" w:rsidRDefault="009147B4" w:rsidP="003D4E27">
            <w:pPr>
              <w:pStyle w:val="a4"/>
              <w:rPr>
                <w:rFonts w:cs="Times New Roman"/>
                <w:highlight w:val="white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rPr>
                <w:rFonts w:cs="Times New Roman"/>
                <w:lang w:val="ru-RU"/>
              </w:rPr>
            </w:pPr>
            <w:proofErr w:type="gramStart"/>
            <w:r w:rsidRPr="00683E44">
              <w:rPr>
                <w:rFonts w:cs="Times New Roman"/>
                <w:highlight w:val="white"/>
                <w:lang w:val="ru-RU"/>
              </w:rPr>
              <w:t>Серен</w:t>
            </w:r>
            <w:proofErr w:type="gramEnd"/>
            <w:r w:rsidRPr="00683E44">
              <w:rPr>
                <w:rFonts w:cs="Times New Roman"/>
                <w:highlight w:val="white"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highlight w:val="white"/>
                <w:lang w:val="ru-RU"/>
              </w:rPr>
              <w:t>Камила</w:t>
            </w:r>
            <w:proofErr w:type="spellEnd"/>
            <w:r w:rsidRPr="00683E44">
              <w:rPr>
                <w:rFonts w:cs="Times New Roman"/>
                <w:highlight w:val="white"/>
                <w:lang w:val="ru-RU"/>
              </w:rPr>
              <w:t xml:space="preserve"> Сергеевна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431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highlight w:val="white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431</w:t>
            </w:r>
          </w:p>
        </w:tc>
        <w:tc>
          <w:tcPr>
            <w:tcW w:w="2496" w:type="dxa"/>
          </w:tcPr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133</w:t>
            </w:r>
          </w:p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7C2270" w:rsidRDefault="007C2270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683E44" w:rsidRDefault="009147B4" w:rsidP="007C227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="007C2270">
              <w:rPr>
                <w:rFonts w:cs="Times New Roman"/>
                <w:lang w:val="ru-RU"/>
              </w:rPr>
              <w:t>1</w:t>
            </w:r>
          </w:p>
        </w:tc>
        <w:tc>
          <w:tcPr>
            <w:tcW w:w="4116" w:type="dxa"/>
          </w:tcPr>
          <w:p w:rsidR="009147B4" w:rsidRPr="003246E3" w:rsidRDefault="009147B4" w:rsidP="003D4E27">
            <w:pPr>
              <w:pStyle w:val="a4"/>
              <w:rPr>
                <w:rFonts w:cs="Times New Roman"/>
                <w:highlight w:val="white"/>
                <w:lang w:val="ru-RU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Елизарьева Валерия Петровна</w:t>
            </w:r>
          </w:p>
          <w:p w:rsidR="009147B4" w:rsidRDefault="009147B4" w:rsidP="003D4E27">
            <w:pPr>
              <w:pStyle w:val="a4"/>
              <w:rPr>
                <w:rFonts w:cs="Times New Roman"/>
                <w:color w:val="000000"/>
                <w:highlight w:val="white"/>
                <w:lang w:val="ru-RU"/>
              </w:rPr>
            </w:pPr>
          </w:p>
          <w:p w:rsidR="009147B4" w:rsidRPr="003246E3" w:rsidRDefault="009147B4" w:rsidP="003D4E27">
            <w:pPr>
              <w:pStyle w:val="a4"/>
              <w:rPr>
                <w:rFonts w:cs="Times New Roman"/>
                <w:highlight w:val="white"/>
                <w:lang w:val="ru-RU"/>
              </w:rPr>
            </w:pPr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 xml:space="preserve">Шагдарова </w:t>
            </w:r>
            <w:proofErr w:type="spellStart"/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>Аюна</w:t>
            </w:r>
            <w:proofErr w:type="spellEnd"/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color w:val="000000"/>
                <w:highlight w:val="white"/>
                <w:lang w:val="ru-RU"/>
              </w:rPr>
              <w:t>Баторовна</w:t>
            </w:r>
            <w:proofErr w:type="spellEnd"/>
          </w:p>
        </w:tc>
        <w:tc>
          <w:tcPr>
            <w:tcW w:w="2977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</w:rPr>
              <w:t>331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highlight w:val="white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</w:rPr>
              <w:t>331</w:t>
            </w:r>
          </w:p>
        </w:tc>
        <w:tc>
          <w:tcPr>
            <w:tcW w:w="2496" w:type="dxa"/>
          </w:tcPr>
          <w:p w:rsidR="009147B4" w:rsidRDefault="009147B4" w:rsidP="003D4E27">
            <w:pPr>
              <w:pStyle w:val="a4"/>
              <w:widowControl/>
              <w:jc w:val="center"/>
              <w:rPr>
                <w:rFonts w:cs="Times New Roman"/>
                <w:lang w:val="ru-RU"/>
              </w:rPr>
            </w:pPr>
          </w:p>
          <w:p w:rsidR="009147B4" w:rsidRPr="003246E3" w:rsidRDefault="009147B4" w:rsidP="003D4E27">
            <w:pPr>
              <w:pStyle w:val="a4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134</w:t>
            </w:r>
          </w:p>
        </w:tc>
      </w:tr>
      <w:tr w:rsidR="009147B4" w:rsidRPr="00683E44" w:rsidTr="003246E3">
        <w:trPr>
          <w:trHeight w:val="546"/>
        </w:trPr>
        <w:tc>
          <w:tcPr>
            <w:tcW w:w="704" w:type="dxa"/>
          </w:tcPr>
          <w:p w:rsidR="009147B4" w:rsidRPr="00167393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7C2270">
              <w:rPr>
                <w:rFonts w:cs="Times New Roman"/>
                <w:lang w:val="ru-RU"/>
              </w:rPr>
              <w:t>3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167393" w:rsidRDefault="009147B4" w:rsidP="007C2270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</w:t>
            </w:r>
            <w:r w:rsidR="007C2270">
              <w:rPr>
                <w:rFonts w:cs="Times New Roman"/>
                <w:lang w:val="ru-RU"/>
              </w:rPr>
              <w:t>4</w:t>
            </w:r>
          </w:p>
        </w:tc>
        <w:tc>
          <w:tcPr>
            <w:tcW w:w="4116" w:type="dxa"/>
          </w:tcPr>
          <w:p w:rsidR="009147B4" w:rsidRPr="003246E3" w:rsidRDefault="009147B4" w:rsidP="003D4E27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Соснина Арина Андреевна</w:t>
            </w:r>
          </w:p>
          <w:p w:rsidR="009147B4" w:rsidRDefault="009147B4" w:rsidP="003D4E27">
            <w:pPr>
              <w:pStyle w:val="a4"/>
              <w:rPr>
                <w:rFonts w:cs="Times New Roman"/>
                <w:lang w:val="ru-RU"/>
              </w:rPr>
            </w:pPr>
          </w:p>
          <w:p w:rsidR="009147B4" w:rsidRPr="003246E3" w:rsidRDefault="009147B4" w:rsidP="003D4E27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683E44">
              <w:rPr>
                <w:rFonts w:cs="Times New Roman"/>
                <w:lang w:val="ru-RU"/>
              </w:rPr>
              <w:t>Шеломенцева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Наталья Олеговна</w:t>
            </w:r>
          </w:p>
        </w:tc>
        <w:tc>
          <w:tcPr>
            <w:tcW w:w="2977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</w:rPr>
              <w:t>336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lang w:val="ru-RU"/>
              </w:rPr>
              <w:t>534</w:t>
            </w:r>
          </w:p>
        </w:tc>
        <w:tc>
          <w:tcPr>
            <w:tcW w:w="2496" w:type="dxa"/>
          </w:tcPr>
          <w:p w:rsidR="009147B4" w:rsidRDefault="009147B4" w:rsidP="003D4E27">
            <w:pPr>
              <w:pStyle w:val="a4"/>
              <w:widowControl/>
              <w:jc w:val="center"/>
              <w:rPr>
                <w:rFonts w:cs="Times New Roman"/>
                <w:highlight w:val="white"/>
                <w:lang w:val="ru-RU"/>
              </w:rPr>
            </w:pPr>
          </w:p>
          <w:p w:rsidR="009147B4" w:rsidRPr="00683E44" w:rsidRDefault="009147B4" w:rsidP="003246E3">
            <w:pPr>
              <w:pStyle w:val="a4"/>
              <w:widowControl/>
              <w:jc w:val="center"/>
              <w:rPr>
                <w:rFonts w:cs="Times New Roman"/>
              </w:rPr>
            </w:pPr>
            <w:r w:rsidRPr="00683E44">
              <w:rPr>
                <w:rFonts w:cs="Times New Roman"/>
                <w:highlight w:val="white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>5</w:t>
            </w:r>
          </w:p>
        </w:tc>
      </w:tr>
      <w:tr w:rsidR="009147B4" w:rsidRPr="00683E44" w:rsidTr="003246E3">
        <w:trPr>
          <w:trHeight w:val="1014"/>
        </w:trPr>
        <w:tc>
          <w:tcPr>
            <w:tcW w:w="704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</w:t>
            </w:r>
            <w:r w:rsidR="007C2270">
              <w:rPr>
                <w:rFonts w:cs="Times New Roman"/>
                <w:lang w:val="ru-RU"/>
              </w:rPr>
              <w:t>5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683E44" w:rsidRDefault="009147B4" w:rsidP="007C2270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</w:t>
            </w:r>
            <w:bookmarkStart w:id="0" w:name="_GoBack"/>
            <w:bookmarkEnd w:id="0"/>
            <w:r w:rsidR="007C2270">
              <w:rPr>
                <w:rFonts w:cs="Times New Roman"/>
                <w:lang w:val="ru-RU"/>
              </w:rPr>
              <w:t>6</w:t>
            </w:r>
          </w:p>
        </w:tc>
        <w:tc>
          <w:tcPr>
            <w:tcW w:w="4116" w:type="dxa"/>
          </w:tcPr>
          <w:p w:rsidR="009147B4" w:rsidRPr="00683E44" w:rsidRDefault="009147B4" w:rsidP="003D4E27">
            <w:pPr>
              <w:pStyle w:val="a4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 xml:space="preserve">Бадмаев </w:t>
            </w:r>
            <w:proofErr w:type="spellStart"/>
            <w:r w:rsidRPr="00683E44">
              <w:rPr>
                <w:rFonts w:cs="Times New Roman"/>
                <w:lang w:val="ru-RU"/>
              </w:rPr>
              <w:t>Баир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83E44">
              <w:rPr>
                <w:rFonts w:cs="Times New Roman"/>
                <w:lang w:val="ru-RU"/>
              </w:rPr>
              <w:t>Цырендоржиевич</w:t>
            </w:r>
            <w:proofErr w:type="spellEnd"/>
          </w:p>
          <w:p w:rsidR="009147B4" w:rsidRDefault="009147B4" w:rsidP="003D4E27">
            <w:pPr>
              <w:pStyle w:val="a4"/>
              <w:rPr>
                <w:rFonts w:cs="Times New Roman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683E44">
              <w:rPr>
                <w:rFonts w:cs="Times New Roman"/>
                <w:lang w:val="ru-RU"/>
              </w:rPr>
              <w:t>Юмжапова</w:t>
            </w:r>
            <w:proofErr w:type="spellEnd"/>
            <w:r w:rsidRPr="00683E44">
              <w:rPr>
                <w:rFonts w:cs="Times New Roman"/>
                <w:lang w:val="ru-RU"/>
              </w:rPr>
              <w:t xml:space="preserve"> Алина </w:t>
            </w:r>
            <w:proofErr w:type="spellStart"/>
            <w:r w:rsidRPr="00683E44">
              <w:rPr>
                <w:rFonts w:cs="Times New Roman"/>
                <w:lang w:val="ru-RU"/>
              </w:rPr>
              <w:t>Доржиевна</w:t>
            </w:r>
            <w:proofErr w:type="spellEnd"/>
          </w:p>
        </w:tc>
        <w:tc>
          <w:tcPr>
            <w:tcW w:w="2977" w:type="dxa"/>
          </w:tcPr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435</w:t>
            </w:r>
          </w:p>
          <w:p w:rsidR="009147B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</w:p>
          <w:p w:rsidR="009147B4" w:rsidRPr="00683E44" w:rsidRDefault="009147B4" w:rsidP="003D4E2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683E44">
              <w:rPr>
                <w:rFonts w:cs="Times New Roman"/>
                <w:lang w:val="ru-RU"/>
              </w:rPr>
              <w:t>435</w:t>
            </w:r>
          </w:p>
        </w:tc>
        <w:tc>
          <w:tcPr>
            <w:tcW w:w="2496" w:type="dxa"/>
          </w:tcPr>
          <w:p w:rsidR="009147B4" w:rsidRDefault="009147B4" w:rsidP="003D4E27">
            <w:pPr>
              <w:pStyle w:val="a4"/>
              <w:widowControl/>
              <w:jc w:val="center"/>
              <w:rPr>
                <w:rFonts w:cs="Times New Roman"/>
                <w:highlight w:val="white"/>
                <w:lang w:val="ru-RU"/>
              </w:rPr>
            </w:pPr>
          </w:p>
          <w:p w:rsidR="009147B4" w:rsidRPr="003246E3" w:rsidRDefault="009147B4" w:rsidP="003246E3">
            <w:pPr>
              <w:pStyle w:val="a4"/>
              <w:widowControl/>
              <w:jc w:val="center"/>
              <w:rPr>
                <w:rFonts w:cs="Times New Roman"/>
                <w:highlight w:val="white"/>
                <w:lang w:val="ru-RU"/>
              </w:rPr>
            </w:pPr>
            <w:r>
              <w:rPr>
                <w:rFonts w:cs="Times New Roman"/>
                <w:highlight w:val="white"/>
                <w:lang w:val="ru-RU"/>
              </w:rPr>
              <w:t>136</w:t>
            </w:r>
          </w:p>
        </w:tc>
      </w:tr>
    </w:tbl>
    <w:p w:rsidR="003C48C8" w:rsidRDefault="007C2270"/>
    <w:sectPr w:rsidR="003C48C8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E3"/>
    <w:rsid w:val="00210BA5"/>
    <w:rsid w:val="00214AF0"/>
    <w:rsid w:val="003246E3"/>
    <w:rsid w:val="0036429F"/>
    <w:rsid w:val="007C2270"/>
    <w:rsid w:val="009147B4"/>
    <w:rsid w:val="00B761EC"/>
    <w:rsid w:val="00C97EDA"/>
    <w:rsid w:val="00F3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3246E3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2020-08-31T09:37:00Z</dcterms:created>
  <dcterms:modified xsi:type="dcterms:W3CDTF">2020-09-01T03:20:00Z</dcterms:modified>
</cp:coreProperties>
</file>